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77777777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5E8D0F86" w:rsidR="000B619E" w:rsidRDefault="00050C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873152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9 de </w:t>
            </w:r>
            <w:r w:rsidR="00282496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10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3A9D529F" w:rsidR="000B619E" w:rsidRDefault="00050C79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873152" w:rsidRPr="00873152">
              <w:rPr>
                <w:rFonts w:ascii="Arial" w:eastAsia="Arial" w:hAnsi="Arial" w:cs="Arial"/>
                <w:bCs/>
              </w:rPr>
              <w:t>Rui Moreira</w:t>
            </w:r>
          </w:p>
        </w:tc>
        <w:tc>
          <w:tcPr>
            <w:tcW w:w="2693" w:type="dxa"/>
            <w:shd w:val="clear" w:color="auto" w:fill="FFFFFF"/>
          </w:tcPr>
          <w:p w14:paraId="41E5C2DE" w14:textId="21743A8F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Data: </w:t>
            </w:r>
            <w:r w:rsidR="00873152">
              <w:rPr>
                <w:rFonts w:ascii="Arial" w:eastAsia="Arial" w:hAnsi="Arial" w:cs="Arial"/>
                <w:b/>
              </w:rPr>
              <w:t>10/12</w:t>
            </w:r>
            <w:r w:rsidR="00CD0310">
              <w:rPr>
                <w:rFonts w:ascii="Arial" w:eastAsia="Arial" w:hAnsi="Arial" w:cs="Arial"/>
                <w:b/>
              </w:rPr>
              <w:t>/202</w:t>
            </w:r>
            <w:r w:rsidR="006C21E2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26719A36" w14:textId="002CD323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Hora: </w:t>
            </w:r>
            <w:r w:rsidR="00FE034E">
              <w:rPr>
                <w:rFonts w:ascii="Arial" w:eastAsia="Arial" w:hAnsi="Arial" w:cs="Arial"/>
                <w:b/>
              </w:rPr>
              <w:t>11:55h – 13:20h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050C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73152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57F85DA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FE034E" w:rsidRPr="00873152">
              <w:rPr>
                <w:rFonts w:ascii="Arial" w:eastAsia="Arial" w:hAnsi="Arial" w:cs="Arial"/>
                <w:bCs/>
              </w:rPr>
              <w:t>10ºA</w:t>
            </w:r>
          </w:p>
        </w:tc>
        <w:tc>
          <w:tcPr>
            <w:tcW w:w="2352" w:type="dxa"/>
            <w:shd w:val="clear" w:color="auto" w:fill="FFFFFF"/>
          </w:tcPr>
          <w:p w14:paraId="2C6912B5" w14:textId="65875433" w:rsidR="000B619E" w:rsidRDefault="00050C79">
            <w:pPr>
              <w:tabs>
                <w:tab w:val="right" w:pos="21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FE034E">
              <w:rPr>
                <w:rFonts w:ascii="Arial" w:eastAsia="Arial" w:hAnsi="Arial" w:cs="Arial"/>
                <w:b/>
              </w:rPr>
              <w:t xml:space="preserve"> </w:t>
            </w:r>
            <w:r w:rsidR="00FE034E" w:rsidRPr="00873152">
              <w:rPr>
                <w:rFonts w:ascii="Arial" w:eastAsia="Arial" w:hAnsi="Arial" w:cs="Arial"/>
                <w:bCs/>
              </w:rPr>
              <w:t>2</w:t>
            </w:r>
            <w:r w:rsidR="00873152" w:rsidRPr="00873152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71385A37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FE034E" w:rsidRPr="00873152">
              <w:rPr>
                <w:rFonts w:ascii="Arial" w:eastAsia="Arial" w:hAnsi="Arial" w:cs="Arial"/>
                <w:bCs/>
              </w:rPr>
              <w:t>Ginástica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428E051E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Função Didática: </w:t>
            </w:r>
            <w:r w:rsidR="00873152" w:rsidRPr="00873152">
              <w:rPr>
                <w:rFonts w:ascii="Arial" w:eastAsia="Arial" w:hAnsi="Arial" w:cs="Arial"/>
                <w:bCs/>
              </w:rPr>
              <w:t>Preparação Torneio 3x3 escolar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 w:rsidRPr="00873152">
              <w:rPr>
                <w:rFonts w:ascii="Arial" w:eastAsia="Arial" w:hAnsi="Arial" w:cs="Arial"/>
                <w:bCs/>
              </w:rPr>
              <w:t>Escola Secundária de Penafiel</w:t>
            </w:r>
          </w:p>
        </w:tc>
      </w:tr>
      <w:tr w:rsidR="00FE034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57749A8F" w14:textId="3BE1C35B" w:rsidR="00FE034E" w:rsidRDefault="00FE034E" w:rsidP="00FE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 Específico: </w:t>
            </w:r>
            <w:r w:rsidR="00873152">
              <w:rPr>
                <w:rFonts w:ascii="Arial" w:eastAsia="Arial" w:hAnsi="Arial" w:cs="Arial"/>
                <w:bCs/>
                <w:color w:val="000000"/>
              </w:rPr>
              <w:t>Preparação para o torneio 3x3 que se irá realizar na comunidade escolar</w:t>
            </w:r>
          </w:p>
          <w:p w14:paraId="3A726EFE" w14:textId="77777777" w:rsidR="00873152" w:rsidRDefault="00873152" w:rsidP="00873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Motores: </w:t>
            </w:r>
            <w:r>
              <w:rPr>
                <w:rFonts w:ascii="Arial" w:eastAsia="Arial" w:hAnsi="Arial" w:cs="Arial"/>
                <w:color w:val="000000"/>
              </w:rPr>
              <w:t>realizar os gestos técnicos na capacidade de manter a posse de bola e de progredir para o alvo/cesto; identificar e criar situações de finalização;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5318D074" w14:textId="77777777" w:rsidR="00873152" w:rsidRDefault="00873152" w:rsidP="00873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Cognitivos: </w:t>
            </w:r>
            <w:r>
              <w:rPr>
                <w:rFonts w:ascii="Arial" w:eastAsia="Arial" w:hAnsi="Arial" w:cs="Arial"/>
                <w:color w:val="000000"/>
              </w:rPr>
              <w:t>Tomada de decisão correta em função da situação confrontada;</w:t>
            </w:r>
          </w:p>
          <w:p w14:paraId="1A15ABE4" w14:textId="7A01C53C" w:rsidR="00FE034E" w:rsidRDefault="00873152" w:rsidP="00873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Socio afetivos: </w:t>
            </w:r>
            <w:r>
              <w:rPr>
                <w:rFonts w:ascii="Arial" w:eastAsia="Arial" w:hAnsi="Arial" w:cs="Arial"/>
                <w:color w:val="000000"/>
              </w:rPr>
              <w:t>Trabalhar a cooperação e entreajuda com os colegas.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776DE05C" w:rsidR="00FE034E" w:rsidRDefault="00FE034E" w:rsidP="0087315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  <w:r w:rsidR="00873152">
              <w:rPr>
                <w:rFonts w:ascii="Arial" w:eastAsia="Arial" w:hAnsi="Arial" w:cs="Arial"/>
                <w:bCs/>
              </w:rPr>
              <w:t>Bolas Basquetebol; Coletes; Marcadores</w:t>
            </w:r>
          </w:p>
        </w:tc>
      </w:tr>
      <w:tr w:rsidR="00FE034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FE034E" w:rsidRDefault="00FE034E" w:rsidP="00FE034E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FE034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D6C1B5C" w14:textId="14CBB668" w:rsidR="00FE034E" w:rsidRPr="00873152" w:rsidRDefault="00873152" w:rsidP="00873152">
            <w:pPr>
              <w:jc w:val="center"/>
              <w:rPr>
                <w:rFonts w:ascii="Arial" w:eastAsia="Arial" w:hAnsi="Arial" w:cs="Arial"/>
              </w:rPr>
            </w:pPr>
            <w:r w:rsidRPr="00873152">
              <w:rPr>
                <w:rFonts w:ascii="Arial" w:eastAsia="Arial" w:hAnsi="Arial" w:cs="Arial"/>
              </w:rPr>
              <w:t>10’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1309796F" w:rsidR="00FE034E" w:rsidRPr="00FE034E" w:rsidRDefault="00873152" w:rsidP="00FE03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Ativação Geral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291C9EF" w14:textId="77777777" w:rsidR="00FE034E" w:rsidRDefault="00FE034E" w:rsidP="00FE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Chamada;</w:t>
            </w:r>
          </w:p>
          <w:p w14:paraId="715424BB" w14:textId="212EC58D" w:rsidR="00FE034E" w:rsidRDefault="00873152" w:rsidP="00873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Aquecimento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034E" w14:paraId="19FB2C69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36D4866F" w14:textId="77777777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362F69" w14:textId="4FCC7999" w:rsidR="00FE034E" w:rsidRPr="00873152" w:rsidRDefault="00873152" w:rsidP="008731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3C595E0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39E33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A8CC9E" w14:textId="77777777" w:rsidR="00FE034E" w:rsidRPr="00873152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  <w:p w14:paraId="63BE84D1" w14:textId="07C0FD37" w:rsidR="00FE034E" w:rsidRPr="00873152" w:rsidRDefault="00873152" w:rsidP="00FE034E">
            <w:pPr>
              <w:jc w:val="center"/>
              <w:rPr>
                <w:rFonts w:ascii="Arial" w:eastAsia="Arial" w:hAnsi="Arial" w:cs="Arial"/>
              </w:rPr>
            </w:pPr>
            <w:r w:rsidRPr="00873152">
              <w:rPr>
                <w:rFonts w:ascii="Arial" w:eastAsia="Arial" w:hAnsi="Arial" w:cs="Arial"/>
              </w:rPr>
              <w:t>Preparação para o torneio 3x3 escolar</w:t>
            </w:r>
          </w:p>
          <w:p w14:paraId="1EFA2157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679E6C" w14:textId="77777777" w:rsidR="00FE034E" w:rsidRDefault="00FE034E" w:rsidP="0087315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C3585C7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25DB24E4" w14:textId="63231572" w:rsidR="00873152" w:rsidRPr="00873152" w:rsidRDefault="00873152" w:rsidP="0087315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73152">
              <w:rPr>
                <w:rFonts w:ascii="Arial" w:eastAsia="Arial" w:hAnsi="Arial" w:cs="Arial"/>
                <w:b/>
                <w:bCs/>
              </w:rPr>
              <w:t>Jogo 3x3</w:t>
            </w:r>
          </w:p>
          <w:p w14:paraId="06AF71E6" w14:textId="77777777" w:rsidR="00873152" w:rsidRDefault="00873152" w:rsidP="008731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 alunos irão realizar torneio 3x3, com as equipas já definidas</w:t>
            </w:r>
          </w:p>
          <w:p w14:paraId="6C59F663" w14:textId="13B13257" w:rsidR="00873152" w:rsidRPr="00873152" w:rsidRDefault="00873152" w:rsidP="008731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 que se encontram de fora, irão ter tarefas previamente estabelecidas, como arbitragem e mesa.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24E1EA9" w14:textId="1A5D7DD4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034E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576AB4F6" w:rsidR="00FE034E" w:rsidRPr="00873152" w:rsidRDefault="00873152" w:rsidP="008731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3DFE7EAE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73152">
              <w:rPr>
                <w:rFonts w:ascii="Arial" w:eastAsia="Arial" w:hAnsi="Arial" w:cs="Arial"/>
              </w:rPr>
              <w:t>Retorno à calma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577C033C" w:rsidR="00FE034E" w:rsidRPr="00873152" w:rsidRDefault="00873152" w:rsidP="00873152">
            <w:pPr>
              <w:ind w:left="720"/>
              <w:jc w:val="center"/>
              <w:rPr>
                <w:rFonts w:ascii="Arial" w:eastAsia="Arial" w:hAnsi="Arial" w:cs="Arial"/>
              </w:rPr>
            </w:pPr>
            <w:r w:rsidRPr="00873152">
              <w:rPr>
                <w:rFonts w:ascii="Arial" w:eastAsia="Arial" w:hAnsi="Arial" w:cs="Arial"/>
              </w:rPr>
              <w:t>No final da aula os alunos realizam o formato de meio lua, em frente ao professor, e faz-se uma pequena reflexão sobre a aula.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351A562" w14:textId="77777777" w:rsidR="000B619E" w:rsidRDefault="000B619E"/>
    <w:p w14:paraId="0E42696F" w14:textId="77777777" w:rsidR="000B619E" w:rsidRDefault="000B619E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799C9C7" w14:textId="644E151A" w:rsidR="000B619E" w:rsidRDefault="0087315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 aula tem como objetivo a preparação para o torneio de basquetebol escolar 3x3, onde os alunos irão ter esta aula como forma de interiorizarem tudo o que foi aprendido, de modo a praticarem durante o torneio e com a sua equipa. Também tem como foco, o aperfeiçoamento  das ações técnico-táticas de cada equipa.</w:t>
            </w:r>
          </w:p>
        </w:tc>
      </w:tr>
    </w:tbl>
    <w:p w14:paraId="19F2F7DC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p w14:paraId="7FA9D2ED" w14:textId="77777777" w:rsidR="00873152" w:rsidRDefault="00873152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23125963" w14:textId="1C92731C" w:rsidR="000B619E" w:rsidRDefault="000B61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7D05C734" w:rsidR="000B619E" w:rsidRDefault="000B61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8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29887" w14:textId="77777777" w:rsidR="00F6000F" w:rsidRDefault="00F6000F">
      <w:r>
        <w:separator/>
      </w:r>
    </w:p>
  </w:endnote>
  <w:endnote w:type="continuationSeparator" w:id="0">
    <w:p w14:paraId="352815FA" w14:textId="77777777" w:rsidR="00F6000F" w:rsidRDefault="00F6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5D216" w14:textId="77777777" w:rsidR="00F6000F" w:rsidRDefault="00F6000F">
      <w:r>
        <w:separator/>
      </w:r>
    </w:p>
  </w:footnote>
  <w:footnote w:type="continuationSeparator" w:id="0">
    <w:p w14:paraId="4893FCA8" w14:textId="77777777" w:rsidR="00F6000F" w:rsidRDefault="00F6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050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6E43"/>
    <w:multiLevelType w:val="hybridMultilevel"/>
    <w:tmpl w:val="390CD6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33A6"/>
    <w:multiLevelType w:val="hybridMultilevel"/>
    <w:tmpl w:val="26749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63D68"/>
    <w:multiLevelType w:val="hybridMultilevel"/>
    <w:tmpl w:val="E522C78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3885733">
    <w:abstractNumId w:val="1"/>
  </w:num>
  <w:num w:numId="2" w16cid:durableId="535433684">
    <w:abstractNumId w:val="2"/>
  </w:num>
  <w:num w:numId="3" w16cid:durableId="155623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50C79"/>
    <w:rsid w:val="000B619E"/>
    <w:rsid w:val="0016384D"/>
    <w:rsid w:val="001C0312"/>
    <w:rsid w:val="00282496"/>
    <w:rsid w:val="00286C3D"/>
    <w:rsid w:val="003103C1"/>
    <w:rsid w:val="0040223F"/>
    <w:rsid w:val="0048256B"/>
    <w:rsid w:val="006C21E2"/>
    <w:rsid w:val="00873152"/>
    <w:rsid w:val="00A00EDA"/>
    <w:rsid w:val="00A74D27"/>
    <w:rsid w:val="00C81D12"/>
    <w:rsid w:val="00CD0310"/>
    <w:rsid w:val="00F6000F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Coelho</dc:creator>
  <cp:lastModifiedBy>Rui Moreira</cp:lastModifiedBy>
  <cp:revision>4</cp:revision>
  <dcterms:created xsi:type="dcterms:W3CDTF">2024-12-08T21:54:00Z</dcterms:created>
  <dcterms:modified xsi:type="dcterms:W3CDTF">2024-12-26T13:53:00Z</dcterms:modified>
</cp:coreProperties>
</file>